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7" w:rsidRPr="00390336" w:rsidRDefault="005009BE" w:rsidP="00390336">
      <w:pPr>
        <w:jc w:val="center"/>
        <w:rPr>
          <w:b/>
          <w:color w:val="FF0000"/>
          <w:sz w:val="36"/>
          <w:szCs w:val="36"/>
        </w:rPr>
      </w:pPr>
      <w:r w:rsidRPr="00390336">
        <w:rPr>
          <w:b/>
          <w:color w:val="FF0000"/>
          <w:sz w:val="32"/>
          <w:szCs w:val="32"/>
        </w:rPr>
        <w:t xml:space="preserve">Harmonogram rozdania świadectw i  zakończenia roku szkolnego </w:t>
      </w:r>
      <w:r w:rsidRPr="00390336">
        <w:rPr>
          <w:b/>
          <w:color w:val="FF0000"/>
          <w:sz w:val="36"/>
          <w:szCs w:val="36"/>
        </w:rPr>
        <w:t>2019/20</w:t>
      </w:r>
    </w:p>
    <w:tbl>
      <w:tblPr>
        <w:tblStyle w:val="Tabela-Siatka"/>
        <w:tblW w:w="10348" w:type="dxa"/>
        <w:tblLook w:val="04A0"/>
      </w:tblPr>
      <w:tblGrid>
        <w:gridCol w:w="2694"/>
        <w:gridCol w:w="2693"/>
        <w:gridCol w:w="2835"/>
        <w:gridCol w:w="2126"/>
      </w:tblGrid>
      <w:tr w:rsidR="004A5D7F" w:rsidTr="007B6B64">
        <w:tc>
          <w:tcPr>
            <w:tcW w:w="2694" w:type="dxa"/>
          </w:tcPr>
          <w:p w:rsidR="004A5D7F" w:rsidRDefault="00DE1024" w:rsidP="005009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4A5D7F">
              <w:rPr>
                <w:sz w:val="36"/>
                <w:szCs w:val="36"/>
              </w:rPr>
              <w:t>ddział przedszkolny</w:t>
            </w:r>
          </w:p>
        </w:tc>
        <w:tc>
          <w:tcPr>
            <w:tcW w:w="2693" w:type="dxa"/>
          </w:tcPr>
          <w:p w:rsidR="004A5D7F" w:rsidRDefault="004A5D7F" w:rsidP="005009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 czerwca 2020</w:t>
            </w:r>
          </w:p>
        </w:tc>
        <w:tc>
          <w:tcPr>
            <w:tcW w:w="2835" w:type="dxa"/>
          </w:tcPr>
          <w:p w:rsidR="004A5D7F" w:rsidRPr="004A5D7F" w:rsidRDefault="004A5D7F" w:rsidP="005009BE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 xml:space="preserve">gr I- </w:t>
            </w:r>
            <w:r w:rsidR="007D1351">
              <w:rPr>
                <w:sz w:val="28"/>
                <w:szCs w:val="28"/>
              </w:rPr>
              <w:t>10.00-10.30</w:t>
            </w:r>
          </w:p>
          <w:p w:rsidR="004A5D7F" w:rsidRPr="004A5D7F" w:rsidRDefault="004A5D7F" w:rsidP="005009BE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II-</w:t>
            </w:r>
            <w:r w:rsidR="007D1351">
              <w:rPr>
                <w:sz w:val="28"/>
                <w:szCs w:val="28"/>
              </w:rPr>
              <w:t>10.30-11.00</w:t>
            </w:r>
          </w:p>
          <w:p w:rsidR="004A5D7F" w:rsidRPr="004A5D7F" w:rsidRDefault="004A5D7F" w:rsidP="005009BE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III-</w:t>
            </w:r>
            <w:r w:rsidR="007D1351">
              <w:rPr>
                <w:sz w:val="28"/>
                <w:szCs w:val="28"/>
              </w:rPr>
              <w:t>11.00-11.30</w:t>
            </w:r>
          </w:p>
        </w:tc>
        <w:tc>
          <w:tcPr>
            <w:tcW w:w="2126" w:type="dxa"/>
          </w:tcPr>
          <w:p w:rsidR="004A5D7F" w:rsidRPr="004A5D7F" w:rsidRDefault="007D1351" w:rsidP="0050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19</w:t>
            </w:r>
          </w:p>
        </w:tc>
      </w:tr>
      <w:tr w:rsidR="004A5D7F" w:rsidTr="007B6B64">
        <w:tc>
          <w:tcPr>
            <w:tcW w:w="2694" w:type="dxa"/>
            <w:shd w:val="clear" w:color="auto" w:fill="D9D9D9" w:themeFill="background1" w:themeFillShade="D9"/>
          </w:tcPr>
          <w:p w:rsidR="007B6B64" w:rsidRDefault="004A5D7F" w:rsidP="005009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4A5D7F" w:rsidP="005009BE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1 a,b,c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A5D7F" w:rsidRDefault="004A5D7F" w:rsidP="004A5D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A5D7F" w:rsidRDefault="004A5D7F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4A5D7F">
              <w:rPr>
                <w:sz w:val="28"/>
                <w:szCs w:val="28"/>
              </w:rPr>
              <w:t xml:space="preserve">r I- </w:t>
            </w:r>
            <w:r w:rsidR="007D1351">
              <w:rPr>
                <w:sz w:val="28"/>
                <w:szCs w:val="28"/>
              </w:rPr>
              <w:t>10.00-10.30</w:t>
            </w:r>
          </w:p>
          <w:p w:rsidR="007D1351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 II- 10.30-11.00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A5D7F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4A5D7F" w:rsidTr="007B6B64">
        <w:tc>
          <w:tcPr>
            <w:tcW w:w="2694" w:type="dxa"/>
            <w:shd w:val="clear" w:color="auto" w:fill="DBE5F1" w:themeFill="accent1" w:themeFillTint="33"/>
          </w:tcPr>
          <w:p w:rsidR="004A5D7F" w:rsidRDefault="004A5D7F" w:rsidP="005009B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4A5D7F" w:rsidP="005009BE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2 a,b,c,d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A5D7F" w:rsidRPr="004A5D7F" w:rsidRDefault="004A5D7F" w:rsidP="004A5D7F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I- 8.00-</w:t>
            </w:r>
            <w:r>
              <w:rPr>
                <w:sz w:val="28"/>
                <w:szCs w:val="28"/>
              </w:rPr>
              <w:t>8.30</w:t>
            </w:r>
          </w:p>
          <w:p w:rsidR="004A5D7F" w:rsidRPr="004A5D7F" w:rsidRDefault="004A5D7F" w:rsidP="004A5D7F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 xml:space="preserve">gr </w:t>
            </w:r>
            <w:r>
              <w:rPr>
                <w:sz w:val="28"/>
                <w:szCs w:val="28"/>
              </w:rPr>
              <w:t>II-8.30-9.00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A5D7F" w:rsidRPr="004A5D7F" w:rsidRDefault="004A5D7F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4A5D7F" w:rsidTr="007B6B64">
        <w:tc>
          <w:tcPr>
            <w:tcW w:w="2694" w:type="dxa"/>
            <w:shd w:val="clear" w:color="auto" w:fill="EAF1DD" w:themeFill="accent3" w:themeFillTint="33"/>
          </w:tcPr>
          <w:p w:rsidR="007D1351" w:rsidRDefault="007D1351" w:rsidP="007D13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7D1351" w:rsidP="007D1351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3 a,b,c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4A5D7F" w:rsidRPr="004A5D7F" w:rsidRDefault="00DE1024" w:rsidP="007D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całe klasy: </w:t>
            </w:r>
            <w:r w:rsidR="007D1351">
              <w:rPr>
                <w:sz w:val="28"/>
                <w:szCs w:val="28"/>
              </w:rPr>
              <w:t>12.00-13.00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4A5D7F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duża sala</w:t>
            </w:r>
          </w:p>
        </w:tc>
      </w:tr>
      <w:tr w:rsidR="004A5D7F" w:rsidTr="007B6B64">
        <w:tc>
          <w:tcPr>
            <w:tcW w:w="2694" w:type="dxa"/>
            <w:shd w:val="clear" w:color="auto" w:fill="E5DFEC" w:themeFill="accent4" w:themeFillTint="33"/>
          </w:tcPr>
          <w:p w:rsidR="004A5D7F" w:rsidRDefault="004A5D7F" w:rsidP="004A5D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4A5D7F" w:rsidP="004A5D7F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4 a,b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4A5D7F" w:rsidRPr="004A5D7F" w:rsidRDefault="004A5D7F" w:rsidP="004A5D7F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I- 8.00-</w:t>
            </w:r>
            <w:r>
              <w:rPr>
                <w:sz w:val="28"/>
                <w:szCs w:val="28"/>
              </w:rPr>
              <w:t>8.30</w:t>
            </w:r>
          </w:p>
          <w:p w:rsidR="004A5D7F" w:rsidRPr="004A5D7F" w:rsidRDefault="004A5D7F" w:rsidP="004A5D7F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 xml:space="preserve">gr </w:t>
            </w:r>
            <w:r>
              <w:rPr>
                <w:sz w:val="28"/>
                <w:szCs w:val="28"/>
              </w:rPr>
              <w:t>II-8.30-9.00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4A5D7F" w:rsidRPr="004A5D7F" w:rsidRDefault="004A5D7F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4A5D7F" w:rsidTr="007B6B64">
        <w:tc>
          <w:tcPr>
            <w:tcW w:w="2694" w:type="dxa"/>
            <w:shd w:val="clear" w:color="auto" w:fill="FDE9D9" w:themeFill="accent6" w:themeFillTint="33"/>
          </w:tcPr>
          <w:p w:rsidR="007D1351" w:rsidRDefault="007D1351" w:rsidP="007D13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7D1351" w:rsidP="007D1351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5 a, b, c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D1351" w:rsidRPr="004A5D7F" w:rsidRDefault="007D1351" w:rsidP="007D1351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 xml:space="preserve">gr I- </w:t>
            </w:r>
            <w:r>
              <w:rPr>
                <w:sz w:val="28"/>
                <w:szCs w:val="28"/>
              </w:rPr>
              <w:t>10.00-10.30</w:t>
            </w:r>
          </w:p>
          <w:p w:rsidR="007D1351" w:rsidRPr="004A5D7F" w:rsidRDefault="007D1351" w:rsidP="007D1351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II-</w:t>
            </w:r>
            <w:r>
              <w:rPr>
                <w:sz w:val="28"/>
                <w:szCs w:val="28"/>
              </w:rPr>
              <w:t>10.30-11.00</w:t>
            </w:r>
          </w:p>
          <w:p w:rsidR="004A5D7F" w:rsidRPr="004A5D7F" w:rsidRDefault="004A5D7F" w:rsidP="004A5D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4A5D7F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4A5D7F" w:rsidTr="007B6B64">
        <w:tc>
          <w:tcPr>
            <w:tcW w:w="2694" w:type="dxa"/>
            <w:shd w:val="clear" w:color="auto" w:fill="CCC0D9" w:themeFill="accent4" w:themeFillTint="66"/>
          </w:tcPr>
          <w:p w:rsidR="007D1351" w:rsidRDefault="007D1351" w:rsidP="007D13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7D1351" w:rsidP="007D1351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5 d, e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4A5D7F" w:rsidRDefault="007D1351" w:rsidP="007D1351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I-</w:t>
            </w:r>
            <w:r>
              <w:rPr>
                <w:sz w:val="28"/>
                <w:szCs w:val="28"/>
              </w:rPr>
              <w:t>11.00-11.30</w:t>
            </w:r>
          </w:p>
          <w:p w:rsidR="007D1351" w:rsidRPr="004A5D7F" w:rsidRDefault="007D1351" w:rsidP="007D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 II-11.30-12.00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4A5D7F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4A5D7F" w:rsidTr="007B6B64">
        <w:tc>
          <w:tcPr>
            <w:tcW w:w="2694" w:type="dxa"/>
            <w:shd w:val="clear" w:color="auto" w:fill="DDD9C3" w:themeFill="background2" w:themeFillShade="E6"/>
          </w:tcPr>
          <w:p w:rsidR="007D1351" w:rsidRDefault="007D1351" w:rsidP="007D13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4A5D7F" w:rsidRPr="007B6B64" w:rsidRDefault="007D1351" w:rsidP="007D1351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6 a, b, c, d, e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4A5D7F" w:rsidRDefault="004A5D7F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7D1351" w:rsidRDefault="007D1351" w:rsidP="007D1351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I-</w:t>
            </w:r>
            <w:r>
              <w:rPr>
                <w:sz w:val="28"/>
                <w:szCs w:val="28"/>
              </w:rPr>
              <w:t>12.00-12.30</w:t>
            </w:r>
          </w:p>
          <w:p w:rsidR="004A5D7F" w:rsidRPr="004A5D7F" w:rsidRDefault="007D1351" w:rsidP="007D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 II-12.30-13.00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4A5D7F" w:rsidRPr="004A5D7F" w:rsidRDefault="007D1351" w:rsidP="004A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7D1351" w:rsidTr="007B6B64">
        <w:tc>
          <w:tcPr>
            <w:tcW w:w="2694" w:type="dxa"/>
            <w:shd w:val="clear" w:color="auto" w:fill="B6DDE8" w:themeFill="accent5" w:themeFillTint="66"/>
          </w:tcPr>
          <w:p w:rsidR="007D1351" w:rsidRDefault="007D1351" w:rsidP="007D13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7D1351" w:rsidRPr="007B6B64" w:rsidRDefault="007D1351" w:rsidP="007D1351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7 a, b, c, d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7D1351" w:rsidRPr="004C6C0C" w:rsidRDefault="007D1351">
            <w:pPr>
              <w:rPr>
                <w:sz w:val="36"/>
                <w:szCs w:val="36"/>
              </w:rPr>
            </w:pPr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7D1351" w:rsidRDefault="007D1351" w:rsidP="008B259B">
            <w:pPr>
              <w:rPr>
                <w:sz w:val="28"/>
                <w:szCs w:val="28"/>
              </w:rPr>
            </w:pPr>
            <w:r w:rsidRPr="004A5D7F">
              <w:rPr>
                <w:sz w:val="28"/>
                <w:szCs w:val="28"/>
              </w:rPr>
              <w:t>gr I-</w:t>
            </w:r>
            <w:r>
              <w:rPr>
                <w:sz w:val="28"/>
                <w:szCs w:val="28"/>
              </w:rPr>
              <w:t>11.00-11.30</w:t>
            </w:r>
          </w:p>
          <w:p w:rsidR="007D1351" w:rsidRPr="004A5D7F" w:rsidRDefault="007D1351" w:rsidP="008B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 II-11.30-12.00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7D1351" w:rsidRPr="004A5D7F" w:rsidRDefault="007D1351" w:rsidP="008B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boisko szkolne</w:t>
            </w:r>
          </w:p>
        </w:tc>
      </w:tr>
      <w:tr w:rsidR="00DE1024" w:rsidTr="007B6B64">
        <w:tc>
          <w:tcPr>
            <w:tcW w:w="2694" w:type="dxa"/>
            <w:shd w:val="clear" w:color="auto" w:fill="CCECFF"/>
          </w:tcPr>
          <w:p w:rsidR="00DE1024" w:rsidRDefault="00DE1024" w:rsidP="008B25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klasa </w:t>
            </w:r>
          </w:p>
          <w:p w:rsidR="00DE1024" w:rsidRPr="007B6B64" w:rsidRDefault="00DE1024" w:rsidP="008B259B">
            <w:pPr>
              <w:rPr>
                <w:b/>
                <w:sz w:val="36"/>
                <w:szCs w:val="36"/>
              </w:rPr>
            </w:pPr>
            <w:r w:rsidRPr="007B6B64">
              <w:rPr>
                <w:b/>
                <w:sz w:val="36"/>
                <w:szCs w:val="36"/>
              </w:rPr>
              <w:t>8 a, b, c, d</w:t>
            </w:r>
          </w:p>
        </w:tc>
        <w:tc>
          <w:tcPr>
            <w:tcW w:w="2693" w:type="dxa"/>
            <w:shd w:val="clear" w:color="auto" w:fill="CCECFF"/>
          </w:tcPr>
          <w:p w:rsidR="00DE1024" w:rsidRDefault="00DE1024" w:rsidP="008B259B">
            <w:r w:rsidRPr="004C6C0C">
              <w:rPr>
                <w:sz w:val="36"/>
                <w:szCs w:val="36"/>
              </w:rPr>
              <w:t>26 czerwca 2020</w:t>
            </w:r>
          </w:p>
        </w:tc>
        <w:tc>
          <w:tcPr>
            <w:tcW w:w="2835" w:type="dxa"/>
            <w:shd w:val="clear" w:color="auto" w:fill="CCECFF"/>
          </w:tcPr>
          <w:p w:rsidR="00390336" w:rsidRPr="00CB1F2C" w:rsidRDefault="00390336" w:rsidP="008B259B">
            <w:pPr>
              <w:rPr>
                <w:b/>
                <w:color w:val="FF0000"/>
                <w:sz w:val="28"/>
                <w:szCs w:val="28"/>
              </w:rPr>
            </w:pPr>
            <w:r w:rsidRPr="00CB1F2C">
              <w:rPr>
                <w:b/>
                <w:color w:val="FF0000"/>
                <w:sz w:val="28"/>
                <w:szCs w:val="28"/>
              </w:rPr>
              <w:t xml:space="preserve">9.00-9.45-  rozdanie nagród </w:t>
            </w:r>
            <w:r w:rsidR="00745F9A">
              <w:rPr>
                <w:b/>
                <w:color w:val="FF0000"/>
                <w:sz w:val="28"/>
                <w:szCs w:val="28"/>
              </w:rPr>
              <w:t>Prymus interpares</w:t>
            </w:r>
          </w:p>
          <w:p w:rsidR="00DE1024" w:rsidRPr="004A5D7F" w:rsidRDefault="00745F9A" w:rsidP="008B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rozdanie wyróżnień i świadectw: </w:t>
            </w:r>
            <w:r w:rsidR="00DE1024">
              <w:rPr>
                <w:sz w:val="28"/>
                <w:szCs w:val="28"/>
              </w:rPr>
              <w:t>całe klasy: 10.00-11.00</w:t>
            </w:r>
          </w:p>
        </w:tc>
        <w:tc>
          <w:tcPr>
            <w:tcW w:w="2126" w:type="dxa"/>
            <w:shd w:val="clear" w:color="auto" w:fill="CCECFF"/>
          </w:tcPr>
          <w:p w:rsidR="00DE1024" w:rsidRPr="004A5D7F" w:rsidRDefault="00DE1024" w:rsidP="008B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duża sala</w:t>
            </w:r>
          </w:p>
        </w:tc>
      </w:tr>
    </w:tbl>
    <w:p w:rsidR="00390336" w:rsidRPr="00B709B2" w:rsidRDefault="00390336" w:rsidP="00B709B2">
      <w:pPr>
        <w:spacing w:after="120" w:line="240" w:lineRule="auto"/>
        <w:rPr>
          <w:color w:val="FF0000"/>
          <w:sz w:val="32"/>
          <w:szCs w:val="32"/>
        </w:rPr>
      </w:pPr>
      <w:r w:rsidRPr="00B709B2">
        <w:rPr>
          <w:color w:val="FF0000"/>
          <w:sz w:val="32"/>
          <w:szCs w:val="32"/>
        </w:rPr>
        <w:t>Uwaga:</w:t>
      </w:r>
    </w:p>
    <w:p w:rsidR="00B709B2" w:rsidRPr="00745F9A" w:rsidRDefault="00B709B2" w:rsidP="00B709B2">
      <w:pPr>
        <w:pStyle w:val="Akapitzlist"/>
        <w:numPr>
          <w:ilvl w:val="0"/>
          <w:numId w:val="1"/>
        </w:numPr>
        <w:spacing w:after="120" w:line="240" w:lineRule="auto"/>
        <w:rPr>
          <w:sz w:val="18"/>
          <w:szCs w:val="18"/>
        </w:rPr>
      </w:pPr>
      <w:r w:rsidRPr="00745F9A">
        <w:rPr>
          <w:sz w:val="18"/>
          <w:szCs w:val="18"/>
        </w:rPr>
        <w:t>będą zorganizowane punkty (stoliki) , przy których wychowawcy wydadzą  świadectwa uczniom</w:t>
      </w:r>
    </w:p>
    <w:p w:rsidR="005009BE" w:rsidRPr="00745F9A" w:rsidRDefault="00390336" w:rsidP="00B709B2">
      <w:pPr>
        <w:pStyle w:val="Akapitzlist"/>
        <w:numPr>
          <w:ilvl w:val="0"/>
          <w:numId w:val="1"/>
        </w:numPr>
        <w:spacing w:after="120" w:line="240" w:lineRule="auto"/>
        <w:rPr>
          <w:sz w:val="18"/>
          <w:szCs w:val="18"/>
        </w:rPr>
      </w:pPr>
      <w:r w:rsidRPr="00745F9A">
        <w:rPr>
          <w:sz w:val="18"/>
          <w:szCs w:val="18"/>
        </w:rPr>
        <w:t>podziału na grupy I i II dokonuje wychowawca,</w:t>
      </w:r>
      <w:r w:rsidR="00B709B2" w:rsidRPr="00745F9A">
        <w:rPr>
          <w:sz w:val="18"/>
          <w:szCs w:val="18"/>
        </w:rPr>
        <w:t xml:space="preserve"> o podziale wychowawca </w:t>
      </w:r>
      <w:r w:rsidRPr="00745F9A">
        <w:rPr>
          <w:sz w:val="18"/>
          <w:szCs w:val="18"/>
        </w:rPr>
        <w:t>poinformuje dzieci  i rodziców drogą elektroniczną</w:t>
      </w:r>
    </w:p>
    <w:p w:rsidR="00390336" w:rsidRPr="00745F9A" w:rsidRDefault="00390336" w:rsidP="00390336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w czasie rozdawania świadectw na boisku i na sali gimnastycznej uczniowie zachowują dystans min. 1,5 m od siebie</w:t>
      </w:r>
    </w:p>
    <w:p w:rsidR="00390336" w:rsidRPr="00745F9A" w:rsidRDefault="00390336" w:rsidP="00390336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uczniowie klas 3 i 8 odbierają świadectwa</w:t>
      </w:r>
      <w:r w:rsidR="00B709B2" w:rsidRPr="00745F9A">
        <w:rPr>
          <w:sz w:val="18"/>
          <w:szCs w:val="18"/>
        </w:rPr>
        <w:t xml:space="preserve"> na sali gimnastycznej </w:t>
      </w:r>
      <w:r w:rsidR="00745F9A" w:rsidRPr="00745F9A">
        <w:rPr>
          <w:sz w:val="18"/>
          <w:szCs w:val="18"/>
        </w:rPr>
        <w:t xml:space="preserve">, </w:t>
      </w:r>
      <w:r w:rsidR="00745F9A" w:rsidRPr="00745F9A">
        <w:rPr>
          <w:b/>
          <w:sz w:val="18"/>
          <w:szCs w:val="18"/>
        </w:rPr>
        <w:t>w maseczkach,</w:t>
      </w:r>
      <w:r w:rsidRPr="00745F9A">
        <w:rPr>
          <w:b/>
          <w:sz w:val="18"/>
          <w:szCs w:val="18"/>
        </w:rPr>
        <w:t>bez udziału rodziców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b/>
          <w:color w:val="FF0000"/>
          <w:sz w:val="18"/>
          <w:szCs w:val="18"/>
        </w:rPr>
      </w:pPr>
      <w:r w:rsidRPr="00745F9A">
        <w:rPr>
          <w:b/>
          <w:color w:val="FF0000"/>
          <w:sz w:val="18"/>
          <w:szCs w:val="18"/>
        </w:rPr>
        <w:t xml:space="preserve">wejścia do szkoły  </w:t>
      </w:r>
      <w:r w:rsidR="00B709B2" w:rsidRPr="00745F9A">
        <w:rPr>
          <w:b/>
          <w:color w:val="FF0000"/>
          <w:sz w:val="18"/>
          <w:szCs w:val="18"/>
        </w:rPr>
        <w:t xml:space="preserve">dla </w:t>
      </w:r>
      <w:r w:rsidRPr="00745F9A">
        <w:rPr>
          <w:b/>
          <w:color w:val="FF0000"/>
          <w:sz w:val="18"/>
          <w:szCs w:val="18"/>
        </w:rPr>
        <w:t xml:space="preserve">klas 3 :  </w:t>
      </w:r>
    </w:p>
    <w:p w:rsidR="00FA3A49" w:rsidRPr="00745F9A" w:rsidRDefault="00B3635F" w:rsidP="00FA3A4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40640</wp:posOffset>
            </wp:positionV>
            <wp:extent cx="1748155" cy="1546225"/>
            <wp:effectExtent l="0" t="0" r="4445" b="0"/>
            <wp:wrapNone/>
            <wp:docPr id="1" name="Obraz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6A3" w:rsidRPr="00745F9A">
        <w:rPr>
          <w:sz w:val="18"/>
          <w:szCs w:val="18"/>
        </w:rPr>
        <w:t xml:space="preserve"> klasa 3 a- wejście przez szatnię dolną</w:t>
      </w:r>
    </w:p>
    <w:p w:rsidR="007E06A3" w:rsidRPr="00745F9A" w:rsidRDefault="007E06A3" w:rsidP="00FA3A49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3 b- wejście od strony dużej sali gimnastycznej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3 c- wejście główne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b/>
          <w:color w:val="FF0000"/>
          <w:sz w:val="18"/>
          <w:szCs w:val="18"/>
        </w:rPr>
      </w:pPr>
      <w:r w:rsidRPr="00745F9A">
        <w:rPr>
          <w:b/>
          <w:color w:val="FF0000"/>
          <w:sz w:val="18"/>
          <w:szCs w:val="18"/>
        </w:rPr>
        <w:t xml:space="preserve">wejścia do szkoły  </w:t>
      </w:r>
      <w:r w:rsidR="00B709B2" w:rsidRPr="00745F9A">
        <w:rPr>
          <w:b/>
          <w:color w:val="FF0000"/>
          <w:sz w:val="18"/>
          <w:szCs w:val="18"/>
        </w:rPr>
        <w:t xml:space="preserve">dla </w:t>
      </w:r>
      <w:r w:rsidRPr="00745F9A">
        <w:rPr>
          <w:b/>
          <w:color w:val="FF0000"/>
          <w:sz w:val="18"/>
          <w:szCs w:val="18"/>
        </w:rPr>
        <w:t xml:space="preserve">klas 8 :   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8 a- wejście przez szatnię dolną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8 b- wejście od strony dużej sali gimnastycznej</w:t>
      </w:r>
    </w:p>
    <w:p w:rsidR="007E06A3" w:rsidRPr="00745F9A" w:rsidRDefault="007E06A3" w:rsidP="007E06A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8 c- wejście główne</w:t>
      </w:r>
    </w:p>
    <w:p w:rsidR="007E06A3" w:rsidRPr="00745F9A" w:rsidRDefault="007E06A3" w:rsidP="007B6B64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745F9A">
        <w:rPr>
          <w:sz w:val="18"/>
          <w:szCs w:val="18"/>
        </w:rPr>
        <w:t>klasa 8 d- wejście od strony dużej sali gimnastycznej ( przy klombie)</w:t>
      </w:r>
      <w:bookmarkStart w:id="0" w:name="_GoBack"/>
      <w:bookmarkEnd w:id="0"/>
    </w:p>
    <w:sectPr w:rsidR="007E06A3" w:rsidRPr="00745F9A" w:rsidSect="007B6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CB" w:rsidRDefault="002C5ACB" w:rsidP="00B709B2">
      <w:pPr>
        <w:spacing w:after="0" w:line="240" w:lineRule="auto"/>
      </w:pPr>
      <w:r>
        <w:separator/>
      </w:r>
    </w:p>
  </w:endnote>
  <w:endnote w:type="continuationSeparator" w:id="1">
    <w:p w:rsidR="002C5ACB" w:rsidRDefault="002C5ACB" w:rsidP="00B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CB" w:rsidRDefault="002C5ACB" w:rsidP="00B709B2">
      <w:pPr>
        <w:spacing w:after="0" w:line="240" w:lineRule="auto"/>
      </w:pPr>
      <w:r>
        <w:separator/>
      </w:r>
    </w:p>
  </w:footnote>
  <w:footnote w:type="continuationSeparator" w:id="1">
    <w:p w:rsidR="002C5ACB" w:rsidRDefault="002C5ACB" w:rsidP="00B7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5322"/>
    <w:multiLevelType w:val="hybridMultilevel"/>
    <w:tmpl w:val="1C4AB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6E4"/>
    <w:rsid w:val="000D1D31"/>
    <w:rsid w:val="000D2887"/>
    <w:rsid w:val="002C5ACB"/>
    <w:rsid w:val="00390336"/>
    <w:rsid w:val="004A5D7F"/>
    <w:rsid w:val="004E26E4"/>
    <w:rsid w:val="005009BE"/>
    <w:rsid w:val="00745F9A"/>
    <w:rsid w:val="00786DF8"/>
    <w:rsid w:val="007B6B64"/>
    <w:rsid w:val="007D1351"/>
    <w:rsid w:val="007E06A3"/>
    <w:rsid w:val="00B3635F"/>
    <w:rsid w:val="00B709B2"/>
    <w:rsid w:val="00CB1F2C"/>
    <w:rsid w:val="00DE1024"/>
    <w:rsid w:val="00FA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9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09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akrol</cp:lastModifiedBy>
  <cp:revision>2</cp:revision>
  <dcterms:created xsi:type="dcterms:W3CDTF">2020-06-24T08:17:00Z</dcterms:created>
  <dcterms:modified xsi:type="dcterms:W3CDTF">2020-06-24T08:17:00Z</dcterms:modified>
</cp:coreProperties>
</file>